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90" w:rsidRPr="00BD2A90" w:rsidRDefault="00BD2A90" w:rsidP="00BD2A90">
      <w:pPr>
        <w:spacing w:after="0" w:line="276" w:lineRule="auto"/>
        <w:ind w:right="142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BD2A9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Борьба с</w:t>
      </w:r>
      <w:r w:rsidRPr="00BD2A9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D2A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коррупцией - </w:t>
      </w:r>
      <w:r w:rsidRPr="00BD2A9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D2A9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долг каждого гражданина!</w:t>
      </w:r>
    </w:p>
    <w:p w:rsidR="00BD2A90" w:rsidRDefault="00BD2A90" w:rsidP="00F37DEA">
      <w:pPr>
        <w:spacing w:after="29"/>
        <w:ind w:left="10" w:right="14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</w:p>
    <w:p w:rsidR="00F37DEA" w:rsidRPr="00F37DEA" w:rsidRDefault="008411FD" w:rsidP="00F37DEA">
      <w:pPr>
        <w:spacing w:after="29"/>
        <w:ind w:left="10" w:right="14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НЕДЕЛЯ</w:t>
      </w:r>
      <w:r w:rsidR="00F37DEA" w:rsidRPr="00F37DE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</w:p>
    <w:p w:rsidR="00F37DEA" w:rsidRPr="00F37DEA" w:rsidRDefault="00F37DEA" w:rsidP="00F37DEA">
      <w:pPr>
        <w:spacing w:after="29"/>
        <w:ind w:left="10" w:right="14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F37DE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антикоррупционных инициатив,</w:t>
      </w:r>
    </w:p>
    <w:p w:rsidR="00F37DEA" w:rsidRPr="00F37DEA" w:rsidRDefault="00BD2A90" w:rsidP="00F37DEA">
      <w:pPr>
        <w:spacing w:after="29"/>
        <w:ind w:left="10" w:right="14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посвященная </w:t>
      </w:r>
      <w:r w:rsidR="00F37DEA" w:rsidRPr="00F37DEA">
        <w:rPr>
          <w:rFonts w:ascii="inherit" w:eastAsia="Times New Roman" w:hAnsi="inherit" w:cs="Arial"/>
          <w:b/>
          <w:color w:val="auto"/>
          <w:sz w:val="24"/>
          <w:szCs w:val="24"/>
          <w:lang w:val="ru-RU" w:eastAsia="ru-RU"/>
        </w:rPr>
        <w:t>Международному Дню борьбы с</w:t>
      </w:r>
      <w:r w:rsidR="00F37DEA" w:rsidRPr="00F37DEA">
        <w:rPr>
          <w:rFonts w:ascii="inherit" w:eastAsia="Times New Roman" w:hAnsi="inherit" w:cs="Arial"/>
          <w:b/>
          <w:color w:val="auto"/>
          <w:sz w:val="24"/>
          <w:szCs w:val="24"/>
          <w:lang w:eastAsia="ru-RU"/>
        </w:rPr>
        <w:t> </w:t>
      </w:r>
      <w:r w:rsidR="00F37DEA" w:rsidRPr="00F37DEA">
        <w:rPr>
          <w:rFonts w:ascii="inherit" w:eastAsia="Times New Roman" w:hAnsi="inherit" w:cs="Arial"/>
          <w:b/>
          <w:color w:val="auto"/>
          <w:sz w:val="24"/>
          <w:szCs w:val="24"/>
          <w:lang w:val="ru-RU" w:eastAsia="ru-RU"/>
        </w:rPr>
        <w:t>коррупцией</w:t>
      </w:r>
    </w:p>
    <w:p w:rsidR="00220415" w:rsidRDefault="00220415" w:rsidP="00220415">
      <w:pPr>
        <w:spacing w:after="29" w:line="276" w:lineRule="auto"/>
        <w:ind w:left="10" w:right="144" w:hanging="10"/>
        <w:jc w:val="both"/>
        <w:rPr>
          <w:rFonts w:ascii="inherit" w:eastAsia="Times New Roman" w:hAnsi="inherit" w:cs="Arial"/>
          <w:color w:val="auto"/>
          <w:sz w:val="26"/>
          <w:szCs w:val="26"/>
          <w:lang w:val="ru-RU" w:eastAsia="ru-RU"/>
        </w:rPr>
      </w:pPr>
    </w:p>
    <w:p w:rsidR="00E16E80" w:rsidRPr="00E16E80" w:rsidRDefault="00E16E80" w:rsidP="00E16E80">
      <w:pPr>
        <w:spacing w:after="0" w:line="276" w:lineRule="auto"/>
        <w:ind w:right="142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</w:pPr>
      <w:r w:rsidRPr="00E16E80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  <w:lang w:val="ru-RU"/>
        </w:rPr>
        <w:t>Коррупция</w:t>
      </w:r>
      <w:r w:rsidRPr="00E16E8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r w:rsidRPr="00E16E8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>— это угроза обще</w:t>
      </w:r>
      <w:r w:rsidR="00BD2A9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ству и </w:t>
      </w:r>
      <w:proofErr w:type="gramStart"/>
      <w:r w:rsidR="00BD2A9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государству,   </w:t>
      </w:r>
      <w:proofErr w:type="gramEnd"/>
      <w:r w:rsidR="00BD2A9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>которая</w:t>
      </w:r>
      <w:r w:rsidRPr="00E16E8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 наносит ущерб </w:t>
      </w:r>
      <w:r w:rsidR="00BD2A9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>всестороннему развитию</w:t>
      </w:r>
      <w:r w:rsidRPr="00E16E8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 общества.</w:t>
      </w:r>
    </w:p>
    <w:p w:rsidR="00E16E80" w:rsidRDefault="00E16E80" w:rsidP="00E02936">
      <w:pPr>
        <w:spacing w:after="0" w:line="276" w:lineRule="auto"/>
        <w:ind w:right="142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</w:pPr>
    </w:p>
    <w:p w:rsidR="00E02936" w:rsidRPr="00437742" w:rsidRDefault="00BD2A90" w:rsidP="00E02936">
      <w:pPr>
        <w:spacing w:after="0" w:line="276" w:lineRule="auto"/>
        <w:ind w:right="142"/>
        <w:jc w:val="both"/>
        <w:rPr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</w:t>
      </w:r>
      <w:r w:rsidR="00743A74" w:rsidRPr="00743A7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В целях формирования у учащихся антикоррупционного мировоззрения и воспитания </w:t>
      </w:r>
      <w:r w:rsidR="00E02936" w:rsidRPr="0043774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антикоррупционного поведения у участ</w:t>
      </w:r>
      <w:r w:rsidR="00E02936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ников образовательного процесса</w:t>
      </w:r>
    </w:p>
    <w:p w:rsidR="00743A74" w:rsidRPr="00743A74" w:rsidRDefault="00E02936" w:rsidP="00743A7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auto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="00743A74" w:rsidRPr="00743A7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в </w:t>
      </w:r>
      <w:r w:rsidRPr="00E0293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МАОУ «</w:t>
      </w:r>
      <w:proofErr w:type="spellStart"/>
      <w:r w:rsidRPr="00E0293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Хоринская</w:t>
      </w:r>
      <w:proofErr w:type="spellEnd"/>
      <w:r w:rsidRPr="00E0293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="00BD2A9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СОШ №2 имени </w:t>
      </w:r>
      <w:proofErr w:type="spellStart"/>
      <w:r w:rsidR="00BD2A9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Ю.А.Гагарина</w:t>
      </w:r>
      <w:proofErr w:type="spellEnd"/>
      <w:r w:rsidR="00BD2A9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» </w:t>
      </w:r>
      <w:r w:rsidRPr="00E0293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проведена Н</w:t>
      </w:r>
      <w:r w:rsidR="00743A74" w:rsidRPr="00743A7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еделя антикоррупционных инициатив, приуроченная к Международному дню борьбы с коррупци</w:t>
      </w:r>
      <w:r w:rsidRPr="00E0293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ей, который </w:t>
      </w:r>
      <w:proofErr w:type="gramStart"/>
      <w:r w:rsidRPr="00E0293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отмечается  9</w:t>
      </w:r>
      <w:proofErr w:type="gramEnd"/>
      <w:r w:rsidRPr="00E0293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декабря.</w:t>
      </w:r>
    </w:p>
    <w:p w:rsidR="00743A74" w:rsidRPr="00743A74" w:rsidRDefault="00743A74" w:rsidP="00743A7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auto"/>
          <w:sz w:val="21"/>
          <w:szCs w:val="21"/>
          <w:lang w:val="ru-RU" w:eastAsia="ru-RU"/>
        </w:rPr>
      </w:pPr>
      <w:r w:rsidRPr="00743A7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   В нашей школе активно ведется работа по антикоррупционному воспитанию учащихся. Эта работа проводится как на уроках истории, обществознания, так и во время проведения внеклассных мероприятий.</w:t>
      </w:r>
    </w:p>
    <w:p w:rsidR="00B10373" w:rsidRPr="00C53582" w:rsidRDefault="00E02936" w:rsidP="00C53582">
      <w:pPr>
        <w:spacing w:after="0"/>
        <w:ind w:left="10" w:right="144" w:hanging="1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Неделя</w:t>
      </w:r>
      <w:r w:rsidR="00FA4889" w:rsidRPr="0043774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а</w:t>
      </w:r>
      <w:r w:rsidR="00C5358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нтикоррупционных</w:t>
      </w:r>
      <w:proofErr w:type="gramEnd"/>
      <w:r w:rsidR="00C5358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инициатив </w:t>
      </w:r>
      <w:r w:rsidR="00FA4889" w:rsidRPr="0043774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в школе прошла с 7 по 12 декабря 2023 года. </w:t>
      </w:r>
    </w:p>
    <w:p w:rsidR="00FA4889" w:rsidRPr="00BD2A90" w:rsidRDefault="00C53582" w:rsidP="00C53582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val="ru-RU"/>
        </w:rPr>
        <w:t xml:space="preserve">        </w:t>
      </w:r>
      <w:r w:rsidR="00FA4889" w:rsidRPr="00437742">
        <w:rPr>
          <w:rFonts w:ascii="Times New Roman" w:hAnsi="Times New Roman" w:cs="Times New Roman"/>
          <w:bCs/>
          <w:color w:val="auto"/>
          <w:sz w:val="26"/>
          <w:szCs w:val="26"/>
          <w:lang w:val="ru-RU"/>
        </w:rPr>
        <w:t>12 декабря</w:t>
      </w:r>
      <w:r w:rsidR="00FA4889" w:rsidRPr="00437742">
        <w:rPr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 </w:t>
      </w:r>
      <w:r w:rsidR="00FA4889"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gramStart"/>
      <w:r w:rsidR="00FA4889"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прошел </w:t>
      </w:r>
      <w:r w:rsidR="00FA4889" w:rsidRPr="00437742">
        <w:rPr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="00FA4889" w:rsidRPr="008411FD">
        <w:rPr>
          <w:rFonts w:ascii="Times New Roman" w:hAnsi="Times New Roman" w:cs="Times New Roman"/>
          <w:bCs/>
          <w:i/>
          <w:color w:val="auto"/>
          <w:sz w:val="26"/>
          <w:szCs w:val="26"/>
          <w:lang w:val="ru-RU"/>
        </w:rPr>
        <w:t>Школьный</w:t>
      </w:r>
      <w:proofErr w:type="gramEnd"/>
      <w:r w:rsidR="00FA4889" w:rsidRPr="008411FD">
        <w:rPr>
          <w:rFonts w:ascii="Times New Roman" w:hAnsi="Times New Roman" w:cs="Times New Roman"/>
          <w:bCs/>
          <w:i/>
          <w:color w:val="auto"/>
          <w:sz w:val="26"/>
          <w:szCs w:val="26"/>
          <w:lang w:val="ru-RU"/>
        </w:rPr>
        <w:t xml:space="preserve"> конкурс творческого эссе   </w:t>
      </w:r>
      <w:r w:rsidR="00FA4889" w:rsidRPr="008411FD">
        <w:rPr>
          <w:rFonts w:ascii="Times New Roman" w:hAnsi="Times New Roman" w:cs="Times New Roman"/>
          <w:bCs/>
          <w:i/>
          <w:iCs/>
          <w:color w:val="auto"/>
          <w:sz w:val="26"/>
          <w:szCs w:val="26"/>
          <w:lang w:val="ru-RU"/>
        </w:rPr>
        <w:t>«Коррупция в моем понимании»</w:t>
      </w:r>
      <w:r w:rsidR="00FA4889" w:rsidRPr="0043774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  <w:lang w:val="ru-RU"/>
        </w:rPr>
        <w:t>.</w:t>
      </w:r>
      <w:r w:rsidR="00FA4889"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Конкурс подготовили и провели </w:t>
      </w:r>
      <w:r w:rsidRPr="00BD2A9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заместитель директора по НМР </w:t>
      </w:r>
      <w:proofErr w:type="spellStart"/>
      <w:r w:rsidRPr="00BD2A9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Эпова</w:t>
      </w:r>
      <w:proofErr w:type="spellEnd"/>
      <w:r w:rsidRPr="00BD2A9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О.В. и учителя русского языка и литературы </w:t>
      </w:r>
      <w:proofErr w:type="spellStart"/>
      <w:r w:rsidRPr="00BD2A9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Н.М.Доржиева</w:t>
      </w:r>
      <w:proofErr w:type="spellEnd"/>
      <w:r w:rsidRPr="00BD2A9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Pr="00BD2A9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Л.А.Шатская</w:t>
      </w:r>
      <w:proofErr w:type="spellEnd"/>
      <w:r w:rsidRPr="00BD2A9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="00BD2A90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Приняли участие 14 учащихся 8 - 11 классов</w:t>
      </w:r>
      <w:r w:rsidR="00FA4889" w:rsidRPr="00BD2A90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.</w:t>
      </w:r>
      <w:r w:rsidR="00B10373" w:rsidRPr="00BD2A90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</w:t>
      </w:r>
    </w:p>
    <w:p w:rsidR="00FA4889" w:rsidRPr="008411FD" w:rsidRDefault="00FA4889" w:rsidP="00FA4889">
      <w:pPr>
        <w:spacing w:after="24"/>
        <w:ind w:left="566"/>
        <w:jc w:val="both"/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</w:pPr>
      <w:proofErr w:type="gramStart"/>
      <w:r w:rsidRPr="008411FD">
        <w:rPr>
          <w:rFonts w:ascii="Times New Roman" w:hAnsi="Times New Roman" w:cs="Times New Roman"/>
          <w:bCs/>
          <w:i/>
          <w:color w:val="auto"/>
          <w:sz w:val="26"/>
          <w:szCs w:val="26"/>
          <w:lang w:val="ru-RU"/>
        </w:rPr>
        <w:t>Результаты</w:t>
      </w:r>
      <w:r w:rsidR="00B10373" w:rsidRPr="008411FD">
        <w:rPr>
          <w:rFonts w:ascii="Times New Roman" w:hAnsi="Times New Roman" w:cs="Times New Roman"/>
          <w:bCs/>
          <w:i/>
          <w:color w:val="auto"/>
          <w:sz w:val="26"/>
          <w:szCs w:val="26"/>
          <w:lang w:val="ru-RU"/>
        </w:rPr>
        <w:t xml:space="preserve"> </w:t>
      </w:r>
      <w:r w:rsidR="00C53582" w:rsidRPr="008411FD">
        <w:rPr>
          <w:rFonts w:ascii="Times New Roman" w:hAnsi="Times New Roman" w:cs="Times New Roman"/>
          <w:bCs/>
          <w:i/>
          <w:color w:val="auto"/>
          <w:sz w:val="26"/>
          <w:szCs w:val="26"/>
          <w:lang w:val="ru-RU"/>
        </w:rPr>
        <w:t xml:space="preserve"> конкурса</w:t>
      </w:r>
      <w:proofErr w:type="gramEnd"/>
      <w:r w:rsidR="00C53582" w:rsidRPr="008411FD">
        <w:rPr>
          <w:rFonts w:ascii="Times New Roman" w:hAnsi="Times New Roman" w:cs="Times New Roman"/>
          <w:bCs/>
          <w:i/>
          <w:color w:val="auto"/>
          <w:sz w:val="26"/>
          <w:szCs w:val="26"/>
          <w:lang w:val="ru-RU"/>
        </w:rPr>
        <w:t>:</w:t>
      </w:r>
    </w:p>
    <w:p w:rsidR="00B26475" w:rsidRPr="00437742" w:rsidRDefault="005A353F" w:rsidP="00C53582">
      <w:pPr>
        <w:spacing w:after="24"/>
        <w:ind w:left="720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>1 место – Яковлев Вадим, уч-ся 11 класса;</w:t>
      </w:r>
    </w:p>
    <w:p w:rsidR="00B26475" w:rsidRPr="00437742" w:rsidRDefault="005A353F" w:rsidP="00C53582">
      <w:pPr>
        <w:spacing w:after="24"/>
        <w:ind w:left="720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>1 место – Черных Даниил, уч-ся 9 «б» класса;</w:t>
      </w:r>
    </w:p>
    <w:p w:rsidR="00B26475" w:rsidRPr="00437742" w:rsidRDefault="005A353F" w:rsidP="00C53582">
      <w:pPr>
        <w:spacing w:after="24"/>
        <w:ind w:left="720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2 место – </w:t>
      </w:r>
      <w:proofErr w:type="spellStart"/>
      <w:r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>Шойропов</w:t>
      </w:r>
      <w:proofErr w:type="spellEnd"/>
      <w:r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spellStart"/>
      <w:r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>Номто</w:t>
      </w:r>
      <w:proofErr w:type="spellEnd"/>
      <w:r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>, уч-ся 10 класса;</w:t>
      </w:r>
    </w:p>
    <w:p w:rsidR="00B26475" w:rsidRPr="00437742" w:rsidRDefault="005A353F" w:rsidP="00C53582">
      <w:pPr>
        <w:spacing w:after="24"/>
        <w:ind w:left="720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2 место – </w:t>
      </w:r>
      <w:proofErr w:type="spellStart"/>
      <w:r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>Малхасян</w:t>
      </w:r>
      <w:proofErr w:type="spellEnd"/>
      <w:r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spellStart"/>
      <w:r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>Андраник</w:t>
      </w:r>
      <w:proofErr w:type="spellEnd"/>
      <w:r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>, уч-ся 8 «б» класса;</w:t>
      </w:r>
    </w:p>
    <w:p w:rsidR="00B10373" w:rsidRPr="00437742" w:rsidRDefault="005A353F" w:rsidP="00C53582">
      <w:pPr>
        <w:spacing w:after="24"/>
        <w:ind w:left="720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3 место – </w:t>
      </w:r>
      <w:proofErr w:type="spellStart"/>
      <w:r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>Намдакова</w:t>
      </w:r>
      <w:proofErr w:type="spellEnd"/>
      <w:r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Валерия, уч-ся 11 класса.</w:t>
      </w:r>
      <w:r w:rsidR="00B10373"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B10373" w:rsidRPr="00437742" w:rsidRDefault="00C53582" w:rsidP="00B10373">
      <w:pPr>
        <w:spacing w:after="0" w:line="275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  Также в</w:t>
      </w:r>
      <w:r w:rsidR="00B10373" w:rsidRPr="0043774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онлайн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-</w:t>
      </w:r>
      <w:r w:rsidR="00B10373" w:rsidRPr="0043774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gramStart"/>
      <w:r w:rsidR="00B10373" w:rsidRPr="0043774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режиме  классные</w:t>
      </w:r>
      <w:proofErr w:type="gramEnd"/>
      <w:r w:rsidR="00B10373" w:rsidRPr="0043774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руководители   1-11 классов про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вели</w:t>
      </w:r>
      <w:r w:rsidR="00B10373" w:rsidRPr="0043774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классные часы на тему «Что такое коррупция? Коррупция в сказках» «Коррупция как противоправное действие</w:t>
      </w:r>
      <w:proofErr w:type="gramStart"/>
      <w:r w:rsidR="00B10373" w:rsidRPr="0043774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 .</w:t>
      </w:r>
      <w:proofErr w:type="gramEnd"/>
    </w:p>
    <w:p w:rsidR="00C53582" w:rsidRDefault="00E415FA" w:rsidP="00E415FA">
      <w:pPr>
        <w:spacing w:after="0"/>
        <w:ind w:left="2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ru-RU"/>
        </w:rPr>
        <w:t xml:space="preserve"> </w:t>
      </w:r>
      <w:r w:rsidR="00C5358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</w:t>
      </w:r>
      <w:r w:rsidR="00B10373"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 7-12 </w:t>
      </w:r>
      <w:proofErr w:type="gramStart"/>
      <w:r w:rsidR="00B10373"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декабря </w:t>
      </w:r>
      <w:r w:rsidR="00DD0476"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для</w:t>
      </w:r>
      <w:proofErr w:type="gramEnd"/>
      <w:r w:rsidR="00DD0476"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уч-ся 1-8 классов </w:t>
      </w:r>
      <w:r w:rsidR="00B10373"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прошел </w:t>
      </w:r>
      <w:r w:rsidR="00B10373" w:rsidRPr="008411FD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 xml:space="preserve">творческий </w:t>
      </w:r>
      <w:r w:rsidR="00B10373" w:rsidRPr="008411FD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ru-RU"/>
        </w:rPr>
        <w:t>конкурс рисунков  на тему «Мы за мир без коррупции!»</w:t>
      </w:r>
      <w:r w:rsidR="00DD0476" w:rsidRPr="0043774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gramStart"/>
      <w:r w:rsidR="00DD0476" w:rsidRPr="0043774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.Целью</w:t>
      </w:r>
      <w:proofErr w:type="gramEnd"/>
      <w:r w:rsidR="00DD0476" w:rsidRPr="0043774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данного конкурса  </w:t>
      </w:r>
      <w:r w:rsidR="00DD0476" w:rsidRPr="004377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было </w:t>
      </w:r>
      <w:r w:rsidR="00DD0476" w:rsidRPr="0043774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освещение  в рисунках проблемы </w:t>
      </w:r>
      <w:proofErr w:type="spellStart"/>
      <w:r w:rsidR="00DD0476" w:rsidRPr="0043774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антикоррупции</w:t>
      </w:r>
      <w:proofErr w:type="spellEnd"/>
      <w:r w:rsidR="00DD0476" w:rsidRPr="0043774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глазами детей.</w:t>
      </w:r>
      <w:r w:rsidR="00C5358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Руководителями конкурса были учитель ИЗО Курбатова А.Н., учитель географии </w:t>
      </w:r>
      <w:proofErr w:type="spellStart"/>
      <w:r w:rsidR="00C5358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Цыбенова</w:t>
      </w:r>
      <w:proofErr w:type="spellEnd"/>
      <w:r w:rsidR="00C5358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Б.-Д.И., учитель бурятского языка Цыдендамбаева Н.Ж. </w:t>
      </w:r>
      <w:r w:rsidR="00C53582"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lang w:val="ru-RU"/>
        </w:rPr>
        <w:t xml:space="preserve"> </w:t>
      </w:r>
      <w:r w:rsidR="00C53582" w:rsidRPr="00C53582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val="ru-RU"/>
        </w:rPr>
        <w:t xml:space="preserve">В конкурсе приняло </w:t>
      </w:r>
      <w:proofErr w:type="gramStart"/>
      <w:r w:rsidR="00C53582" w:rsidRPr="00C53582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val="ru-RU"/>
        </w:rPr>
        <w:t xml:space="preserve">участие </w:t>
      </w:r>
      <w:r w:rsidR="00DD0476" w:rsidRPr="00C53582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val="ru-RU"/>
        </w:rPr>
        <w:t xml:space="preserve"> 39</w:t>
      </w:r>
      <w:proofErr w:type="gramEnd"/>
      <w:r w:rsidR="00DD0476" w:rsidRPr="00C53582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val="ru-RU"/>
        </w:rPr>
        <w:t xml:space="preserve">  учащихся.</w:t>
      </w:r>
    </w:p>
    <w:p w:rsidR="00DD0476" w:rsidRPr="00437742" w:rsidRDefault="00E415FA" w:rsidP="00E415FA">
      <w:pPr>
        <w:spacing w:after="0"/>
        <w:ind w:left="2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lang w:val="ru-RU"/>
        </w:rPr>
        <w:t xml:space="preserve"> </w:t>
      </w:r>
      <w:proofErr w:type="gramStart"/>
      <w:r w:rsidRPr="0043774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Результаты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конкурса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C5358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</w:p>
    <w:p w:rsidR="00E415FA" w:rsidRPr="008411FD" w:rsidRDefault="00C53582" w:rsidP="00E415FA">
      <w:pPr>
        <w:spacing w:after="0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/>
        </w:rPr>
      </w:pPr>
      <w:r w:rsidRPr="008411FD">
        <w:rPr>
          <w:rFonts w:ascii="Times New Roman" w:eastAsia="Times New Roman" w:hAnsi="Times New Roman" w:cs="Times New Roman"/>
          <w:bCs/>
          <w:i/>
          <w:color w:val="9900CC"/>
          <w:sz w:val="26"/>
          <w:szCs w:val="26"/>
          <w:lang w:val="ru-RU"/>
        </w:rPr>
        <w:t xml:space="preserve"> </w:t>
      </w:r>
      <w:r w:rsidR="00E415FA" w:rsidRPr="008411FD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ru-RU"/>
        </w:rPr>
        <w:t xml:space="preserve">Среди </w:t>
      </w:r>
      <w:proofErr w:type="gramStart"/>
      <w:r w:rsidR="00E415FA" w:rsidRPr="008411FD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ru-RU"/>
        </w:rPr>
        <w:t>учащихся  1</w:t>
      </w:r>
      <w:proofErr w:type="gramEnd"/>
      <w:r w:rsidR="00E415FA" w:rsidRPr="008411FD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ru-RU"/>
        </w:rPr>
        <w:t xml:space="preserve">-4 классов: </w:t>
      </w:r>
    </w:p>
    <w:p w:rsidR="00E415FA" w:rsidRPr="00C53582" w:rsidRDefault="00E415FA" w:rsidP="00E415FA">
      <w:pPr>
        <w:spacing w:after="0"/>
        <w:ind w:left="2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/>
        </w:rPr>
      </w:pPr>
      <w:r w:rsidRPr="00C53582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ru-RU"/>
        </w:rPr>
        <w:t>Номинация «Плакат»</w:t>
      </w:r>
    </w:p>
    <w:p w:rsidR="00E415FA" w:rsidRPr="00C53582" w:rsidRDefault="00E415FA" w:rsidP="00E415FA">
      <w:pPr>
        <w:spacing w:after="0"/>
        <w:ind w:left="2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1 место -  </w:t>
      </w:r>
      <w:proofErr w:type="spell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Эрдынеев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Дмитрий, 1а </w:t>
      </w:r>
      <w:proofErr w:type="spell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кл</w:t>
      </w:r>
      <w:proofErr w:type="spellEnd"/>
      <w:proofErr w:type="gram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,</w:t>
      </w:r>
      <w:proofErr w:type="gram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кл.рук.Арефьева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О.А.</w:t>
      </w:r>
    </w:p>
    <w:p w:rsidR="00E415FA" w:rsidRPr="00C53582" w:rsidRDefault="00E415FA" w:rsidP="00E415FA">
      <w:pPr>
        <w:spacing w:after="0"/>
        <w:ind w:left="2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2 место -  Коноваленко Олеся 1а </w:t>
      </w:r>
      <w:proofErr w:type="spellStart"/>
      <w:proofErr w:type="gram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кл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.,</w:t>
      </w:r>
      <w:proofErr w:type="gram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кл.рук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Арефьева О.А.</w:t>
      </w:r>
    </w:p>
    <w:p w:rsidR="00E415FA" w:rsidRPr="00C53582" w:rsidRDefault="00E415FA" w:rsidP="00E415FA">
      <w:pPr>
        <w:spacing w:after="0"/>
        <w:ind w:left="2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3 место -  Арефьев Арсений 4б </w:t>
      </w:r>
      <w:proofErr w:type="spellStart"/>
      <w:proofErr w:type="gram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кл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.,</w:t>
      </w:r>
      <w:proofErr w:type="gram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кл.рук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Полушина З.С.</w:t>
      </w:r>
    </w:p>
    <w:p w:rsidR="00E415FA" w:rsidRPr="00C53582" w:rsidRDefault="00E415FA" w:rsidP="00E415FA">
      <w:pPr>
        <w:spacing w:after="0"/>
        <w:ind w:left="2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/>
        </w:rPr>
      </w:pPr>
      <w:r w:rsidRPr="00C53582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ru-RU"/>
        </w:rPr>
        <w:t>Номинация «Композиция»</w:t>
      </w:r>
    </w:p>
    <w:p w:rsidR="00E415FA" w:rsidRPr="00C53582" w:rsidRDefault="00E415FA" w:rsidP="00E415FA">
      <w:pPr>
        <w:spacing w:after="0"/>
        <w:ind w:left="2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1 место Дорохова София 3б </w:t>
      </w:r>
      <w:proofErr w:type="spellStart"/>
      <w:proofErr w:type="gram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кл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.,</w:t>
      </w:r>
      <w:proofErr w:type="gram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кл.рук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proofErr w:type="spell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Кабакова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С.А.</w:t>
      </w:r>
    </w:p>
    <w:p w:rsidR="00E415FA" w:rsidRPr="00C53582" w:rsidRDefault="00E415FA" w:rsidP="00E415FA">
      <w:pPr>
        <w:spacing w:after="0"/>
        <w:ind w:left="2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2 место Дорохов Егор 1а </w:t>
      </w:r>
      <w:proofErr w:type="spellStart"/>
      <w:proofErr w:type="gram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кл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.,</w:t>
      </w:r>
      <w:proofErr w:type="gram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кл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рук. Арефьева О.А.</w:t>
      </w:r>
    </w:p>
    <w:p w:rsidR="00E415FA" w:rsidRPr="00C53582" w:rsidRDefault="00E415FA" w:rsidP="00E415FA">
      <w:pPr>
        <w:spacing w:after="0"/>
        <w:ind w:left="2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3 место </w:t>
      </w:r>
      <w:proofErr w:type="spell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Базаржапов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Санжа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1а </w:t>
      </w:r>
      <w:proofErr w:type="spellStart"/>
      <w:proofErr w:type="gram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кл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.,</w:t>
      </w:r>
      <w:proofErr w:type="gram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кл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 рук. Арефьева О.А.</w:t>
      </w:r>
    </w:p>
    <w:p w:rsidR="00E415FA" w:rsidRPr="008411FD" w:rsidRDefault="00E415FA" w:rsidP="00C53582">
      <w:pPr>
        <w:spacing w:after="0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/>
        </w:rPr>
      </w:pPr>
      <w:r w:rsidRPr="008411FD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ru-RU"/>
        </w:rPr>
        <w:t>Среди учащихся 5-8 классов:</w:t>
      </w:r>
    </w:p>
    <w:p w:rsidR="00E415FA" w:rsidRPr="00C53582" w:rsidRDefault="00C53582" w:rsidP="00E415FA">
      <w:pPr>
        <w:spacing w:after="0"/>
        <w:ind w:left="2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/>
        </w:rPr>
      </w:pPr>
      <w:r w:rsidRPr="00C53582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ru-RU"/>
        </w:rPr>
        <w:t xml:space="preserve"> </w:t>
      </w:r>
      <w:r w:rsidR="00E415FA" w:rsidRPr="00C53582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val="ru-RU"/>
        </w:rPr>
        <w:t xml:space="preserve"> Номинация «Плакат»</w:t>
      </w:r>
    </w:p>
    <w:p w:rsidR="00E415FA" w:rsidRPr="00C53582" w:rsidRDefault="00E415FA" w:rsidP="00E415FA">
      <w:pPr>
        <w:spacing w:after="0"/>
        <w:ind w:left="2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1 </w:t>
      </w:r>
      <w:proofErr w:type="gram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место  -</w:t>
      </w:r>
      <w:proofErr w:type="gram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Злобина Евгения ,7в класс, </w:t>
      </w:r>
      <w:proofErr w:type="spell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кл.рук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proofErr w:type="spell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Базарсадуева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М.Б.</w:t>
      </w:r>
    </w:p>
    <w:p w:rsidR="00E415FA" w:rsidRPr="00C53582" w:rsidRDefault="00E415FA" w:rsidP="00E415FA">
      <w:pPr>
        <w:spacing w:after="0"/>
        <w:ind w:left="2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 место -  Бичурина Вера</w:t>
      </w:r>
      <w:r w:rsidR="00BD2A9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,</w:t>
      </w:r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6б класс, </w:t>
      </w:r>
      <w:proofErr w:type="spell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кл.рук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proofErr w:type="spell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Дымбрылова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Е.Р.</w:t>
      </w:r>
    </w:p>
    <w:p w:rsidR="00E415FA" w:rsidRPr="008411FD" w:rsidRDefault="00E415FA" w:rsidP="008411FD">
      <w:pPr>
        <w:spacing w:after="0"/>
        <w:ind w:left="2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3 место -  </w:t>
      </w:r>
      <w:proofErr w:type="spell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Цыбиков</w:t>
      </w:r>
      <w:proofErr w:type="spellEnd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Эрдэни</w:t>
      </w:r>
      <w:proofErr w:type="spellEnd"/>
      <w:r w:rsidR="00BD2A9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,</w:t>
      </w:r>
      <w:r w:rsidRPr="00C53582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8а кла</w:t>
      </w:r>
      <w:r w:rsidR="00BD2A9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сс, </w:t>
      </w:r>
      <w:proofErr w:type="spellStart"/>
      <w:r w:rsidR="00BD2A9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кл</w:t>
      </w:r>
      <w:proofErr w:type="spellEnd"/>
      <w:r w:rsidR="00BD2A9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рук. </w:t>
      </w:r>
      <w:proofErr w:type="spellStart"/>
      <w:r w:rsidR="00BD2A9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Цыбенова</w:t>
      </w:r>
      <w:proofErr w:type="spellEnd"/>
      <w:r w:rsidR="00BD2A90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Б.-Д.И. </w:t>
      </w:r>
    </w:p>
    <w:p w:rsidR="00A7240E" w:rsidRDefault="00E415FA" w:rsidP="00A7240E">
      <w:pPr>
        <w:spacing w:after="0"/>
        <w:ind w:left="2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</w:pPr>
      <w:r w:rsidRPr="00C53582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</w:t>
      </w:r>
      <w:r w:rsidR="00C53582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  </w:t>
      </w:r>
      <w:proofErr w:type="gramStart"/>
      <w:r w:rsidR="00DD0476" w:rsidRPr="00C53582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>Итоги  конкурса</w:t>
      </w:r>
      <w:proofErr w:type="gramEnd"/>
      <w:r w:rsidR="00DD0476" w:rsidRPr="00C53582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рисунков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="00DD0476" w:rsidRPr="0043774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="00DD0476" w:rsidRPr="00437742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>подводились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</w:t>
      </w:r>
      <w:r w:rsidR="00DD0476" w:rsidRPr="00437742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>по возрастным категориям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</w:t>
      </w:r>
      <w:r w:rsidR="00437742" w:rsidRPr="00437742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среди 1-4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ru-RU"/>
        </w:rPr>
        <w:t xml:space="preserve">  </w:t>
      </w:r>
      <w:r w:rsidR="00437742" w:rsidRPr="00437742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классов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</w:t>
      </w:r>
      <w:r w:rsidR="00437742" w:rsidRPr="00437742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>и среди  5-8 классов</w:t>
      </w:r>
      <w:r w:rsidR="00C5358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316DB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316DB1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</w:t>
      </w:r>
      <w:r w:rsidR="00DD0476" w:rsidRPr="00437742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по  двум номинациям </w:t>
      </w:r>
      <w:r w:rsidR="00437742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- </w:t>
      </w:r>
      <w:r w:rsidR="00DD0476" w:rsidRPr="00437742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>«Композиция»</w:t>
      </w:r>
      <w:r w:rsidR="00437742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</w:t>
      </w:r>
      <w:r w:rsidR="00DD0476" w:rsidRPr="00437742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>и «Плакат»</w:t>
      </w:r>
      <w:r w:rsidR="00316DB1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>.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</w:t>
      </w:r>
    </w:p>
    <w:p w:rsidR="00B10373" w:rsidRPr="007A571E" w:rsidRDefault="00A7240E" w:rsidP="007A571E">
      <w:pPr>
        <w:spacing w:after="0"/>
        <w:ind w:left="2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</w:pPr>
      <w:r w:rsidRPr="00A724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  По </w:t>
      </w:r>
      <w:proofErr w:type="gramStart"/>
      <w:r w:rsidRPr="00A724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>итогам</w:t>
      </w:r>
      <w:r w:rsidRPr="00A724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 </w:t>
      </w:r>
      <w:r w:rsidRPr="00A724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>конкурса</w:t>
      </w:r>
      <w:proofErr w:type="gramEnd"/>
      <w:r w:rsidRPr="00A724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 в рекреации школы</w:t>
      </w:r>
      <w:r w:rsidR="007A571E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</w:t>
      </w:r>
      <w:r w:rsidR="00C53582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организаторами конкурса </w:t>
      </w:r>
      <w:r w:rsidRPr="00A724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ru-RU"/>
        </w:rPr>
        <w:t xml:space="preserve">  была</w:t>
      </w:r>
      <w:r w:rsidRPr="00A724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Pr="00A7240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оформлена  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ru-RU"/>
        </w:rPr>
        <w:t xml:space="preserve">  </w:t>
      </w:r>
      <w:r w:rsidRPr="007A571E">
        <w:rPr>
          <w:rFonts w:ascii="Times New Roman" w:hAnsi="Times New Roman" w:cs="Times New Roman"/>
          <w:color w:val="auto"/>
          <w:sz w:val="26"/>
          <w:szCs w:val="26"/>
          <w:lang w:val="ru-RU"/>
        </w:rPr>
        <w:t>выставка рисунков .</w:t>
      </w:r>
    </w:p>
    <w:p w:rsidR="007A571E" w:rsidRPr="007A571E" w:rsidRDefault="007A571E" w:rsidP="007A571E">
      <w:pPr>
        <w:spacing w:after="0" w:line="246" w:lineRule="auto"/>
        <w:ind w:left="2" w:right="23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7A571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Кроме </w:t>
      </w:r>
      <w:proofErr w:type="gramStart"/>
      <w:r w:rsidRPr="007A571E">
        <w:rPr>
          <w:rFonts w:ascii="Times New Roman" w:hAnsi="Times New Roman" w:cs="Times New Roman"/>
          <w:color w:val="auto"/>
          <w:sz w:val="24"/>
          <w:szCs w:val="24"/>
          <w:lang w:val="ru-RU"/>
        </w:rPr>
        <w:t>того ,</w:t>
      </w:r>
      <w:proofErr w:type="gramEnd"/>
      <w:r w:rsidRPr="007A571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школьной библиотеке  педагогами -   библиотекарями  </w:t>
      </w:r>
      <w:r w:rsidR="00C5358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C53582">
        <w:rPr>
          <w:rFonts w:ascii="Times New Roman" w:hAnsi="Times New Roman" w:cs="Times New Roman"/>
          <w:color w:val="auto"/>
          <w:sz w:val="24"/>
          <w:szCs w:val="24"/>
          <w:lang w:val="ru-RU"/>
        </w:rPr>
        <w:t>С.Г.Хагоевой</w:t>
      </w:r>
      <w:proofErr w:type="spellEnd"/>
      <w:r w:rsidR="00C5358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="00C53582">
        <w:rPr>
          <w:rFonts w:ascii="Times New Roman" w:hAnsi="Times New Roman" w:cs="Times New Roman"/>
          <w:color w:val="auto"/>
          <w:sz w:val="24"/>
          <w:szCs w:val="24"/>
          <w:lang w:val="ru-RU"/>
        </w:rPr>
        <w:t>О.М.Копыловой</w:t>
      </w:r>
      <w:proofErr w:type="spellEnd"/>
      <w:r w:rsidR="00C5358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7A571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была оформлена выставка 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ru-RU"/>
        </w:rPr>
        <w:t xml:space="preserve"> </w:t>
      </w:r>
      <w:r w:rsidR="00C96B83">
        <w:rPr>
          <w:rFonts w:ascii="Times New Roman" w:hAnsi="Times New Roman" w:cs="Times New Roman"/>
          <w:color w:val="auto"/>
          <w:sz w:val="24"/>
          <w:szCs w:val="24"/>
          <w:lang w:val="ru-RU"/>
        </w:rPr>
        <w:t>книг</w:t>
      </w:r>
      <w:r w:rsidRPr="007A571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на тему </w:t>
      </w:r>
      <w:r w:rsidRPr="007A571E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«Скажем коррупции- нет!»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1D01C9" w:rsidRPr="00C96B83" w:rsidRDefault="00C96B83" w:rsidP="00C96B83">
      <w:pPr>
        <w:spacing w:after="2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  </w:t>
      </w:r>
      <w:r w:rsidR="00BD2A90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Следующим  </w:t>
      </w:r>
      <w:r w:rsidR="00873379" w:rsidRPr="00C96B83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proofErr w:type="gramStart"/>
      <w:r w:rsidR="00873379" w:rsidRPr="00C96B83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интересным  мероприятием</w:t>
      </w:r>
      <w:proofErr w:type="gramEnd"/>
      <w:r w:rsidR="00873379" w:rsidRPr="00C96B83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для уч-ся 5-х классов  было проведение </w:t>
      </w:r>
    </w:p>
    <w:p w:rsidR="00873379" w:rsidRPr="008411FD" w:rsidRDefault="001D01C9" w:rsidP="001D01C9">
      <w:pPr>
        <w:spacing w:after="24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8411FD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val="ru-RU"/>
        </w:rPr>
        <w:t xml:space="preserve"> </w:t>
      </w:r>
      <w:r w:rsidRPr="008411FD">
        <w:rPr>
          <w:rFonts w:ascii="Times New Roman" w:hAnsi="Times New Roman" w:cs="Times New Roman"/>
          <w:bCs/>
          <w:i/>
          <w:color w:val="auto"/>
          <w:sz w:val="24"/>
          <w:szCs w:val="24"/>
          <w:lang w:val="ru-RU"/>
        </w:rPr>
        <w:t>а</w:t>
      </w:r>
      <w:r w:rsidR="00873379" w:rsidRPr="008411FD">
        <w:rPr>
          <w:rFonts w:ascii="Times New Roman" w:hAnsi="Times New Roman" w:cs="Times New Roman"/>
          <w:bCs/>
          <w:i/>
          <w:color w:val="auto"/>
          <w:sz w:val="24"/>
          <w:szCs w:val="24"/>
          <w:lang w:val="ru-RU"/>
        </w:rPr>
        <w:t xml:space="preserve">нтикоррупционного </w:t>
      </w:r>
      <w:proofErr w:type="spellStart"/>
      <w:r w:rsidR="00873379" w:rsidRPr="008411FD">
        <w:rPr>
          <w:rFonts w:ascii="Times New Roman" w:hAnsi="Times New Roman" w:cs="Times New Roman"/>
          <w:bCs/>
          <w:i/>
          <w:color w:val="auto"/>
          <w:sz w:val="24"/>
          <w:szCs w:val="24"/>
          <w:lang w:val="ru-RU"/>
        </w:rPr>
        <w:t>Видеочелленджа</w:t>
      </w:r>
      <w:proofErr w:type="spellEnd"/>
      <w:r w:rsidR="00873379" w:rsidRPr="008411FD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</w:t>
      </w:r>
      <w:r w:rsidR="00873379" w:rsidRPr="008411FD">
        <w:rPr>
          <w:rFonts w:ascii="Times New Roman" w:hAnsi="Times New Roman" w:cs="Times New Roman"/>
          <w:bCs/>
          <w:i/>
          <w:color w:val="auto"/>
          <w:sz w:val="24"/>
          <w:szCs w:val="24"/>
          <w:lang w:val="ru-RU"/>
        </w:rPr>
        <w:t>«Собирай по ягодке, наберешь кузовок»</w:t>
      </w:r>
      <w:r w:rsidRPr="008411FD">
        <w:rPr>
          <w:rFonts w:ascii="Times New Roman" w:hAnsi="Times New Roman" w:cs="Times New Roman"/>
          <w:bCs/>
          <w:i/>
          <w:color w:val="auto"/>
          <w:sz w:val="24"/>
          <w:szCs w:val="24"/>
          <w:lang w:val="ru-RU"/>
        </w:rPr>
        <w:t>.</w:t>
      </w:r>
    </w:p>
    <w:p w:rsidR="00873379" w:rsidRPr="00873379" w:rsidRDefault="00873379" w:rsidP="00873379">
      <w:pPr>
        <w:spacing w:after="2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87337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Организатор</w:t>
      </w:r>
      <w:r w:rsidR="00BD2A90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челленджа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 был</w:t>
      </w:r>
      <w:proofErr w:type="gramEnd"/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r w:rsidR="00C96B83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учитель  начальных классов,</w:t>
      </w:r>
      <w:r w:rsidR="00BD2A90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r w:rsidR="00C96B83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русского языка и литературы </w:t>
      </w:r>
      <w:r w:rsidRPr="0087337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Арефьева О.А. </w:t>
      </w:r>
      <w:r w:rsidRPr="00C96B83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У</w:t>
      </w:r>
      <w:r w:rsidRPr="00C96B83">
        <w:rPr>
          <w:rFonts w:ascii="Times New Roman" w:hAnsi="Times New Roman" w:cs="Times New Roman"/>
          <w:bCs/>
          <w:lang w:val="ru-RU"/>
        </w:rPr>
        <w:t>частникам</w:t>
      </w:r>
      <w:r w:rsidR="00BD2A90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BD2A90">
        <w:rPr>
          <w:rFonts w:ascii="Times New Roman" w:hAnsi="Times New Roman" w:cs="Times New Roman"/>
          <w:bCs/>
          <w:lang w:val="ru-RU"/>
        </w:rPr>
        <w:t>ч</w:t>
      </w:r>
      <w:r w:rsidR="003F501E">
        <w:rPr>
          <w:rFonts w:ascii="Times New Roman" w:hAnsi="Times New Roman" w:cs="Times New Roman"/>
          <w:bCs/>
          <w:lang w:val="ru-RU"/>
        </w:rPr>
        <w:t>елленджа</w:t>
      </w:r>
      <w:proofErr w:type="spellEnd"/>
      <w:r w:rsidR="003F501E">
        <w:rPr>
          <w:rFonts w:ascii="Times New Roman" w:hAnsi="Times New Roman" w:cs="Times New Roman"/>
          <w:bCs/>
          <w:lang w:val="ru-RU"/>
        </w:rPr>
        <w:t xml:space="preserve"> было дано задание: </w:t>
      </w:r>
      <w:r w:rsidR="00C96B83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н</w:t>
      </w:r>
      <w:r w:rsidRPr="0087337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айти и выучить пословицы и поговорки на антикоррупционную тематику, записать на видео , бросить клич одноклассникам в своих классных чатах.</w:t>
      </w:r>
    </w:p>
    <w:p w:rsidR="001D01C9" w:rsidRPr="00C96B83" w:rsidRDefault="008411FD" w:rsidP="00873379">
      <w:pPr>
        <w:spacing w:after="24"/>
        <w:jc w:val="both"/>
        <w:rPr>
          <w:rFonts w:ascii="Times New Roman" w:hAnsi="Times New Roman" w:cs="Times New Roman"/>
          <w:bCs/>
          <w:i/>
          <w:color w:val="6600CC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     </w:t>
      </w:r>
      <w:r w:rsidR="00C96B83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Результатом антикоррупционного </w:t>
      </w:r>
      <w:proofErr w:type="spellStart"/>
      <w:r w:rsidR="00C96B83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видеоч</w:t>
      </w:r>
      <w:r w:rsidR="0087337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елленджа</w:t>
      </w:r>
      <w:proofErr w:type="spellEnd"/>
      <w:r w:rsidR="0087337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r w:rsidR="00C96B83" w:rsidRPr="001D01C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«Собирай по ягодке, наберешь кузовок»</w:t>
      </w:r>
      <w:r w:rsidR="0087337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proofErr w:type="gramStart"/>
      <w:r w:rsidR="0087337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было  создание</w:t>
      </w:r>
      <w:proofErr w:type="gramEnd"/>
      <w:r w:rsidR="0087337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r w:rsidR="00873379" w:rsidRPr="0087337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видео </w:t>
      </w:r>
      <w:r w:rsidR="0087337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, которое  размещалось </w:t>
      </w:r>
      <w:r w:rsidR="00873379" w:rsidRPr="00873379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в группах.</w:t>
      </w:r>
      <w:r w:rsidR="001D01C9">
        <w:rPr>
          <w:rFonts w:ascii="Times New Roman" w:hAnsi="Times New Roman" w:cs="Times New Roman"/>
          <w:bCs/>
          <w:color w:val="6600CC"/>
          <w:sz w:val="24"/>
          <w:szCs w:val="24"/>
          <w:lang w:val="ru-RU"/>
        </w:rPr>
        <w:t xml:space="preserve"> </w:t>
      </w:r>
    </w:p>
    <w:p w:rsidR="001D01C9" w:rsidRPr="003F501E" w:rsidRDefault="005A353F" w:rsidP="001D01C9">
      <w:pPr>
        <w:spacing w:after="0" w:line="276" w:lineRule="auto"/>
        <w:ind w:right="142"/>
        <w:jc w:val="both"/>
        <w:rPr>
          <w:i/>
          <w:color w:val="auto"/>
          <w:sz w:val="26"/>
          <w:szCs w:val="26"/>
          <w:lang w:val="ru-RU"/>
        </w:rPr>
      </w:pPr>
      <w:r w:rsidRPr="003F501E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ru-RU"/>
        </w:rPr>
        <w:t xml:space="preserve">     </w:t>
      </w:r>
      <w:r w:rsidR="001D01C9" w:rsidRPr="003F501E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ru-RU"/>
        </w:rPr>
        <w:t xml:space="preserve">Все проведенные мероприятия в рамках Недели антикоррупционных инициатив   были творческими, интересными детям и способствовали </w:t>
      </w:r>
      <w:proofErr w:type="gramStart"/>
      <w:r w:rsidR="001D01C9" w:rsidRPr="003F501E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ru-RU"/>
        </w:rPr>
        <w:t>формированию  антикоррупционного</w:t>
      </w:r>
      <w:proofErr w:type="gramEnd"/>
      <w:r w:rsidR="001D01C9" w:rsidRPr="003F501E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ru-RU"/>
        </w:rPr>
        <w:t xml:space="preserve"> поведения у участников образовательного процесса, созданию  атмосферы непринятия  коррупции в обществе.</w:t>
      </w:r>
    </w:p>
    <w:p w:rsidR="00873379" w:rsidRPr="003F501E" w:rsidRDefault="00873379" w:rsidP="00873379">
      <w:pPr>
        <w:spacing w:after="24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</w:p>
    <w:p w:rsidR="00B10373" w:rsidRPr="00C96B83" w:rsidRDefault="00C96B83" w:rsidP="00C96B83">
      <w:pPr>
        <w:spacing w:after="24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</w:t>
      </w:r>
      <w:proofErr w:type="spellStart"/>
      <w:r w:rsidRPr="00C96B8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Зам.директора</w:t>
      </w:r>
      <w:proofErr w:type="spellEnd"/>
      <w:r w:rsidRPr="00C96B8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по ВР </w:t>
      </w:r>
      <w:proofErr w:type="spellStart"/>
      <w:r w:rsidRPr="00C96B8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М.М.Соболевская</w:t>
      </w:r>
      <w:proofErr w:type="spellEnd"/>
    </w:p>
    <w:p w:rsidR="00B26475" w:rsidRPr="00C96B83" w:rsidRDefault="00B10373" w:rsidP="00B10373">
      <w:pPr>
        <w:spacing w:after="24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C96B8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ru-RU"/>
        </w:rPr>
        <w:t xml:space="preserve"> </w:t>
      </w:r>
      <w:r w:rsidRPr="00C96B8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</w:p>
    <w:p w:rsidR="00FA4889" w:rsidRPr="00FA4889" w:rsidRDefault="00FA4889" w:rsidP="00FA4889">
      <w:pPr>
        <w:spacing w:after="24"/>
        <w:ind w:left="566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0" w:name="_GoBack"/>
      <w:bookmarkEnd w:id="0"/>
    </w:p>
    <w:p w:rsidR="00FA4889" w:rsidRPr="00FA4889" w:rsidRDefault="00FA4889" w:rsidP="00FA4889">
      <w:pPr>
        <w:spacing w:after="0" w:line="276" w:lineRule="auto"/>
        <w:ind w:right="142"/>
        <w:jc w:val="both"/>
        <w:rPr>
          <w:color w:val="auto"/>
          <w:sz w:val="24"/>
          <w:szCs w:val="24"/>
          <w:lang w:val="ru-RU"/>
        </w:rPr>
      </w:pPr>
    </w:p>
    <w:p w:rsidR="00F37DEA" w:rsidRPr="009C5E72" w:rsidRDefault="00F37DEA" w:rsidP="009C5E72">
      <w:pPr>
        <w:spacing w:after="0" w:line="251" w:lineRule="auto"/>
        <w:ind w:left="780" w:right="142"/>
        <w:jc w:val="both"/>
        <w:rPr>
          <w:color w:val="0000FF"/>
          <w:sz w:val="24"/>
          <w:szCs w:val="24"/>
          <w:lang w:val="ru-RU"/>
        </w:rPr>
      </w:pPr>
    </w:p>
    <w:sectPr w:rsidR="00F37DEA" w:rsidRPr="009C5E72" w:rsidSect="00437742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697B"/>
    <w:multiLevelType w:val="hybridMultilevel"/>
    <w:tmpl w:val="E56AAEDC"/>
    <w:lvl w:ilvl="0" w:tplc="041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B92F6F"/>
    <w:multiLevelType w:val="hybridMultilevel"/>
    <w:tmpl w:val="97D69BE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8018DC"/>
    <w:multiLevelType w:val="hybridMultilevel"/>
    <w:tmpl w:val="2D5EDEAC"/>
    <w:lvl w:ilvl="0" w:tplc="7D56BAA8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5CD1DD1"/>
    <w:multiLevelType w:val="hybridMultilevel"/>
    <w:tmpl w:val="35CC264A"/>
    <w:lvl w:ilvl="0" w:tplc="041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17096564"/>
    <w:multiLevelType w:val="hybridMultilevel"/>
    <w:tmpl w:val="161EF29A"/>
    <w:lvl w:ilvl="0" w:tplc="B5D8B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A7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01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63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29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C5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84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0C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CA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1314C8"/>
    <w:multiLevelType w:val="hybridMultilevel"/>
    <w:tmpl w:val="9F981DA4"/>
    <w:lvl w:ilvl="0" w:tplc="929E31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62ADD"/>
    <w:multiLevelType w:val="hybridMultilevel"/>
    <w:tmpl w:val="3FCE0F32"/>
    <w:lvl w:ilvl="0" w:tplc="47AC1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E0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60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46C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E1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61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0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47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07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715613"/>
    <w:multiLevelType w:val="hybridMultilevel"/>
    <w:tmpl w:val="BC7A2DA8"/>
    <w:lvl w:ilvl="0" w:tplc="5CFA726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A6C83"/>
    <w:multiLevelType w:val="hybridMultilevel"/>
    <w:tmpl w:val="4C5AAF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E5437A"/>
    <w:multiLevelType w:val="hybridMultilevel"/>
    <w:tmpl w:val="9FB0C2DC"/>
    <w:lvl w:ilvl="0" w:tplc="9DEE4ABC">
      <w:start w:val="1"/>
      <w:numFmt w:val="bullet"/>
      <w:lvlText w:val=""/>
      <w:lvlJc w:val="left"/>
      <w:pPr>
        <w:ind w:left="362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0" w15:restartNumberingAfterBreak="0">
    <w:nsid w:val="6AD06951"/>
    <w:multiLevelType w:val="hybridMultilevel"/>
    <w:tmpl w:val="1E6ED0A8"/>
    <w:lvl w:ilvl="0" w:tplc="5C3E2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86C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26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60A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BE8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C2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127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34F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C2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B7407A7"/>
    <w:multiLevelType w:val="hybridMultilevel"/>
    <w:tmpl w:val="7DF0E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643F36"/>
    <w:multiLevelType w:val="hybridMultilevel"/>
    <w:tmpl w:val="904C2898"/>
    <w:lvl w:ilvl="0" w:tplc="041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 w15:restartNumberingAfterBreak="0">
    <w:nsid w:val="775845F8"/>
    <w:multiLevelType w:val="hybridMultilevel"/>
    <w:tmpl w:val="1F80BA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8"/>
  </w:num>
  <w:num w:numId="5">
    <w:abstractNumId w:val="13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E7"/>
    <w:rsid w:val="000942BA"/>
    <w:rsid w:val="001D01C9"/>
    <w:rsid w:val="00220415"/>
    <w:rsid w:val="00316DB1"/>
    <w:rsid w:val="003573F0"/>
    <w:rsid w:val="003F501E"/>
    <w:rsid w:val="00437742"/>
    <w:rsid w:val="00590DF9"/>
    <w:rsid w:val="005A353F"/>
    <w:rsid w:val="00743A74"/>
    <w:rsid w:val="00791971"/>
    <w:rsid w:val="007A571E"/>
    <w:rsid w:val="008411FD"/>
    <w:rsid w:val="00873379"/>
    <w:rsid w:val="009C3451"/>
    <w:rsid w:val="009C5E72"/>
    <w:rsid w:val="00A7240E"/>
    <w:rsid w:val="00A843E7"/>
    <w:rsid w:val="00B10373"/>
    <w:rsid w:val="00B26475"/>
    <w:rsid w:val="00BC7791"/>
    <w:rsid w:val="00BD2A90"/>
    <w:rsid w:val="00C53582"/>
    <w:rsid w:val="00C96B83"/>
    <w:rsid w:val="00DD0476"/>
    <w:rsid w:val="00E02936"/>
    <w:rsid w:val="00E16E80"/>
    <w:rsid w:val="00E415FA"/>
    <w:rsid w:val="00E4409F"/>
    <w:rsid w:val="00F37DEA"/>
    <w:rsid w:val="00FA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36355-95C7-47AE-87BE-ABACC1C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DEA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DEA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styleId="a4">
    <w:name w:val="List Paragraph"/>
    <w:basedOn w:val="a"/>
    <w:uiPriority w:val="34"/>
    <w:qFormat/>
    <w:rsid w:val="00B1037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7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4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8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9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</dc:creator>
  <cp:keywords/>
  <dc:description/>
  <cp:lastModifiedBy>Соболевская</cp:lastModifiedBy>
  <cp:revision>29</cp:revision>
  <dcterms:created xsi:type="dcterms:W3CDTF">2023-12-15T07:13:00Z</dcterms:created>
  <dcterms:modified xsi:type="dcterms:W3CDTF">2023-12-19T05:34:00Z</dcterms:modified>
</cp:coreProperties>
</file>